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06459" w14:textId="77777777" w:rsidR="00A831E6" w:rsidRDefault="00A831E6" w:rsidP="00A831E6">
      <w:pPr>
        <w:jc w:val="center"/>
        <w:rPr>
          <w:lang w:eastAsia="it-IT"/>
        </w:rPr>
      </w:pPr>
      <w:r w:rsidRPr="0021146A">
        <w:rPr>
          <w:b/>
          <w:noProof/>
          <w:sz w:val="18"/>
          <w:szCs w:val="18"/>
          <w:lang w:val="en-US"/>
        </w:rPr>
        <w:drawing>
          <wp:inline distT="0" distB="0" distL="0" distR="0" wp14:anchorId="04F3EDD3" wp14:editId="1CF76895">
            <wp:extent cx="361950" cy="438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6A212" w14:textId="77777777" w:rsidR="00A831E6" w:rsidRDefault="00A831E6" w:rsidP="00A831E6">
      <w:pPr>
        <w:keepNext/>
        <w:ind w:left="-180" w:right="-262"/>
        <w:jc w:val="center"/>
        <w:outlineLvl w:val="1"/>
        <w:rPr>
          <w:b/>
          <w:bCs/>
          <w:i/>
          <w:iCs/>
          <w:sz w:val="24"/>
          <w:szCs w:val="24"/>
          <w:lang w:eastAsia="it-IT"/>
        </w:rPr>
      </w:pPr>
      <w:r>
        <w:rPr>
          <w:b/>
          <w:bCs/>
          <w:i/>
          <w:iCs/>
          <w:sz w:val="24"/>
          <w:szCs w:val="24"/>
          <w:lang w:eastAsia="it-IT"/>
        </w:rPr>
        <w:t xml:space="preserve">ISTITUTO COMPRENSIVO STATALE </w:t>
      </w:r>
    </w:p>
    <w:p w14:paraId="2C145598" w14:textId="77777777" w:rsidR="00A831E6" w:rsidRDefault="00A831E6" w:rsidP="00A831E6">
      <w:pPr>
        <w:keepNext/>
        <w:ind w:left="-180" w:right="-262"/>
        <w:jc w:val="center"/>
        <w:outlineLvl w:val="1"/>
        <w:rPr>
          <w:b/>
          <w:bCs/>
          <w:i/>
          <w:iCs/>
          <w:sz w:val="24"/>
          <w:szCs w:val="24"/>
          <w:lang w:eastAsia="it-IT"/>
        </w:rPr>
      </w:pPr>
      <w:r>
        <w:rPr>
          <w:b/>
          <w:bCs/>
          <w:i/>
          <w:iCs/>
          <w:sz w:val="24"/>
          <w:szCs w:val="24"/>
          <w:lang w:eastAsia="it-IT"/>
        </w:rPr>
        <w:t>G. FALCONE - P. BORSELLINO</w:t>
      </w:r>
    </w:p>
    <w:p w14:paraId="232485E2" w14:textId="77777777" w:rsidR="00A831E6" w:rsidRDefault="00A831E6" w:rsidP="00A831E6">
      <w:pPr>
        <w:overflowPunct w:val="0"/>
        <w:autoSpaceDE w:val="0"/>
        <w:autoSpaceDN w:val="0"/>
        <w:adjustRightInd w:val="0"/>
        <w:jc w:val="center"/>
        <w:rPr>
          <w:bCs/>
          <w:iCs/>
          <w:caps/>
          <w:lang w:eastAsia="it-IT"/>
        </w:rPr>
      </w:pPr>
      <w:r>
        <w:rPr>
          <w:bCs/>
          <w:iCs/>
          <w:caps/>
          <w:lang w:eastAsia="it-IT"/>
        </w:rPr>
        <w:t>SCUOLA</w:t>
      </w:r>
      <w:r>
        <w:rPr>
          <w:bCs/>
          <w:iCs/>
          <w:lang w:eastAsia="it-IT"/>
        </w:rPr>
        <w:t>: Infanzia - Primaria – Secondaria 1° grado</w:t>
      </w:r>
    </w:p>
    <w:p w14:paraId="4B30E486" w14:textId="77777777" w:rsidR="00A831E6" w:rsidRDefault="00A831E6" w:rsidP="00A831E6">
      <w:pPr>
        <w:jc w:val="center"/>
        <w:rPr>
          <w:b/>
          <w:bCs/>
          <w:sz w:val="24"/>
          <w:szCs w:val="24"/>
          <w:lang w:eastAsia="it-IT"/>
        </w:rPr>
      </w:pPr>
      <w:proofErr w:type="gramStart"/>
      <w:r>
        <w:rPr>
          <w:b/>
          <w:bCs/>
          <w:sz w:val="24"/>
          <w:szCs w:val="24"/>
          <w:lang w:eastAsia="it-IT"/>
        </w:rPr>
        <w:t>Via  Corrado</w:t>
      </w:r>
      <w:proofErr w:type="gramEnd"/>
      <w:r>
        <w:rPr>
          <w:b/>
          <w:bCs/>
          <w:sz w:val="24"/>
          <w:szCs w:val="24"/>
          <w:lang w:eastAsia="it-IT"/>
        </w:rPr>
        <w:t xml:space="preserve"> Alvaro, 2 -  89040  CAULONIA  MARINA (RC) - Tel. 0964/82039</w:t>
      </w:r>
    </w:p>
    <w:p w14:paraId="2DBBD614" w14:textId="77777777" w:rsidR="00A831E6" w:rsidRDefault="00A831E6" w:rsidP="00A831E6">
      <w:pPr>
        <w:autoSpaceDE w:val="0"/>
        <w:autoSpaceDN w:val="0"/>
        <w:adjustRightInd w:val="0"/>
        <w:jc w:val="center"/>
        <w:rPr>
          <w:iCs/>
          <w:lang w:eastAsia="it-IT"/>
        </w:rPr>
      </w:pPr>
      <w:r>
        <w:rPr>
          <w:lang w:eastAsia="it-IT"/>
        </w:rPr>
        <w:t xml:space="preserve">E-mail: </w:t>
      </w:r>
      <w:hyperlink r:id="rId8" w:history="1">
        <w:r>
          <w:rPr>
            <w:rStyle w:val="Collegamentoipertestuale"/>
            <w:lang w:eastAsia="it-IT"/>
          </w:rPr>
          <w:t>rcic826001@istruzione.it</w:t>
        </w:r>
      </w:hyperlink>
      <w:r>
        <w:rPr>
          <w:lang w:eastAsia="it-IT"/>
        </w:rPr>
        <w:t xml:space="preserve">  - </w:t>
      </w:r>
      <w:r>
        <w:rPr>
          <w:iCs/>
          <w:lang w:eastAsia="it-IT"/>
        </w:rPr>
        <w:t xml:space="preserve">C.M. RCIC826001 - C.F. 90011460806 -  </w:t>
      </w:r>
    </w:p>
    <w:p w14:paraId="1A10783D" w14:textId="77777777" w:rsidR="00A831E6" w:rsidRDefault="00A831E6" w:rsidP="00A831E6">
      <w:pPr>
        <w:autoSpaceDE w:val="0"/>
        <w:autoSpaceDN w:val="0"/>
        <w:adjustRightInd w:val="0"/>
        <w:jc w:val="center"/>
        <w:rPr>
          <w:b/>
          <w:u w:val="single"/>
          <w:lang w:val="en-US" w:eastAsia="it-IT"/>
        </w:rPr>
      </w:pPr>
      <w:proofErr w:type="spellStart"/>
      <w:r>
        <w:rPr>
          <w:b/>
          <w:lang w:val="en-US" w:eastAsia="it-IT"/>
        </w:rPr>
        <w:t>Sito</w:t>
      </w:r>
      <w:proofErr w:type="spellEnd"/>
      <w:r>
        <w:rPr>
          <w:b/>
          <w:lang w:val="en-US" w:eastAsia="it-IT"/>
        </w:rPr>
        <w:t xml:space="preserve"> web: </w:t>
      </w:r>
      <w:r>
        <w:rPr>
          <w:b/>
          <w:u w:val="single"/>
          <w:lang w:val="en-US" w:eastAsia="it-IT"/>
        </w:rPr>
        <w:t>www.istitutocomprensivocaulonia.edu.it</w:t>
      </w:r>
    </w:p>
    <w:p w14:paraId="04E16DC4" w14:textId="77777777" w:rsidR="00800103" w:rsidRDefault="00800103" w:rsidP="00A831E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Domine" w:eastAsia="Domine" w:hAnsi="Domine" w:cs="Domine"/>
          <w:color w:val="000000"/>
          <w:sz w:val="16"/>
          <w:szCs w:val="16"/>
          <w:lang w:val="en-US"/>
        </w:rPr>
      </w:pPr>
    </w:p>
    <w:p w14:paraId="573CB51E" w14:textId="77777777" w:rsidR="00A831E6" w:rsidRPr="00A831E6" w:rsidRDefault="00A831E6" w:rsidP="00A831E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Domine" w:eastAsia="Domine" w:hAnsi="Domine" w:cs="Domine"/>
          <w:color w:val="000000"/>
          <w:sz w:val="16"/>
          <w:szCs w:val="16"/>
          <w:lang w:val="en-US"/>
        </w:rPr>
      </w:pPr>
    </w:p>
    <w:p w14:paraId="4EFD3396" w14:textId="77777777" w:rsidR="007C681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RELAZIONE FINALE </w:t>
      </w:r>
    </w:p>
    <w:p w14:paraId="62B0ECB6" w14:textId="77777777" w:rsidR="007C6813" w:rsidRDefault="007C68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875FF8C" w14:textId="77777777" w:rsidR="007C6813" w:rsidRDefault="00D06741" w:rsidP="00D067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Docente</w:t>
      </w:r>
      <w:r w:rsidR="007C6813">
        <w:rPr>
          <w:rFonts w:ascii="Arial" w:eastAsia="Arial" w:hAnsi="Arial" w:cs="Arial"/>
          <w:b/>
          <w:color w:val="000000"/>
          <w:sz w:val="24"/>
          <w:szCs w:val="24"/>
        </w:rPr>
        <w:t>…………………</w:t>
      </w:r>
      <w:proofErr w:type="gramStart"/>
      <w:r w:rsidR="007C6813">
        <w:rPr>
          <w:rFonts w:ascii="Arial" w:eastAsia="Arial" w:hAnsi="Arial" w:cs="Arial"/>
          <w:b/>
          <w:color w:val="000000"/>
          <w:sz w:val="24"/>
          <w:szCs w:val="24"/>
        </w:rPr>
        <w:t>…….</w:t>
      </w:r>
      <w:proofErr w:type="gramEnd"/>
      <w:r w:rsidR="007C6813"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21D97A40" w14:textId="77777777" w:rsidR="00800103" w:rsidRDefault="00755E0D" w:rsidP="00D067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CLASSE …....................</w:t>
      </w:r>
    </w:p>
    <w:p w14:paraId="2F339B4E" w14:textId="77777777" w:rsidR="00D06741" w:rsidRDefault="00D06741" w:rsidP="00D067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Disciplina………………………</w:t>
      </w:r>
    </w:p>
    <w:p w14:paraId="69D9BFB2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19C10FD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PRESENTAZIONE DELLA CLASSE</w:t>
      </w:r>
    </w:p>
    <w:p w14:paraId="3B44A762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6"/>
        <w:rPr>
          <w:rFonts w:ascii="Arial" w:eastAsia="Arial" w:hAnsi="Arial" w:cs="Arial"/>
          <w:b/>
          <w:i/>
          <w:color w:val="000000"/>
          <w:sz w:val="18"/>
          <w:szCs w:val="18"/>
        </w:rPr>
      </w:pPr>
    </w:p>
    <w:p w14:paraId="53D61C8A" w14:textId="77777777" w:rsidR="00800103" w:rsidRDefault="00755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La classe è composta da ________   </w:t>
      </w:r>
      <w:proofErr w:type="gramStart"/>
      <w:r>
        <w:rPr>
          <w:rFonts w:ascii="Arial" w:eastAsia="Arial" w:hAnsi="Arial" w:cs="Arial"/>
          <w:color w:val="000000"/>
        </w:rPr>
        <w:t xml:space="preserve">alunni:   </w:t>
      </w:r>
      <w:proofErr w:type="gramEnd"/>
      <w:r>
        <w:rPr>
          <w:rFonts w:ascii="Arial" w:eastAsia="Arial" w:hAnsi="Arial" w:cs="Arial"/>
          <w:color w:val="000000"/>
        </w:rPr>
        <w:t xml:space="preserve"> (_______  femmine e  ________  maschi).</w:t>
      </w:r>
    </w:p>
    <w:p w14:paraId="5811ADFA" w14:textId="77777777" w:rsidR="00800103" w:rsidRDefault="00755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Sono presenti / non sono presenti   ____ alunni disabili.</w:t>
      </w:r>
    </w:p>
    <w:p w14:paraId="394C337A" w14:textId="77777777" w:rsidR="00800103" w:rsidRDefault="00755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Sono presenti / non sono presenti    ___</w:t>
      </w:r>
      <w:proofErr w:type="gramStart"/>
      <w:r>
        <w:rPr>
          <w:rFonts w:ascii="Arial" w:eastAsia="Arial" w:hAnsi="Arial" w:cs="Arial"/>
          <w:color w:val="000000"/>
        </w:rPr>
        <w:t>_  alunni</w:t>
      </w:r>
      <w:proofErr w:type="gramEnd"/>
      <w:r>
        <w:rPr>
          <w:rFonts w:ascii="Arial" w:eastAsia="Arial" w:hAnsi="Arial" w:cs="Arial"/>
          <w:color w:val="000000"/>
        </w:rPr>
        <w:t xml:space="preserve"> con DSA  e ____  alunni con BES, di cui ____ con PDP.</w:t>
      </w:r>
    </w:p>
    <w:p w14:paraId="3B5F9920" w14:textId="77777777" w:rsidR="00800103" w:rsidRDefault="00755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Sono presenti / non sono presenti _______ alunni stranieri alfabetizzati / da alfabetizzare.</w:t>
      </w:r>
    </w:p>
    <w:p w14:paraId="5D82373E" w14:textId="77777777" w:rsidR="00800103" w:rsidRDefault="00755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In data_________</w:t>
      </w:r>
      <w:proofErr w:type="gramStart"/>
      <w:r>
        <w:rPr>
          <w:rFonts w:ascii="Arial" w:eastAsia="Arial" w:hAnsi="Arial" w:cs="Arial"/>
          <w:color w:val="000000"/>
        </w:rPr>
        <w:t>_  è</w:t>
      </w:r>
      <w:proofErr w:type="gramEnd"/>
      <w:r>
        <w:rPr>
          <w:rFonts w:ascii="Arial" w:eastAsia="Arial" w:hAnsi="Arial" w:cs="Arial"/>
          <w:color w:val="000000"/>
        </w:rPr>
        <w:t xml:space="preserve"> stato inserito l’alunno _________________________________ proveniente da _______________________________________  .                  </w:t>
      </w:r>
    </w:p>
    <w:p w14:paraId="678E1E76" w14:textId="77777777" w:rsidR="00800103" w:rsidRPr="00D06741" w:rsidRDefault="00755E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In data__________ l’alunno ____________________________________ si è trasferito ad altra scuola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52338602" w14:textId="77777777" w:rsidR="00D06741" w:rsidRDefault="00D067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Risultano iscritti ma non frequentanti </w:t>
      </w:r>
    </w:p>
    <w:p w14:paraId="1DA8DF35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9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7287BDFB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SITUAZIONE DELLA CLASSE</w:t>
      </w:r>
    </w:p>
    <w:p w14:paraId="5C903C32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ind w:left="96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2462274D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Gli allievi ha</w:t>
      </w:r>
      <w:r w:rsidR="007C6813">
        <w:rPr>
          <w:rFonts w:ascii="Arial" w:eastAsia="Arial" w:hAnsi="Arial" w:cs="Arial"/>
          <w:color w:val="000000"/>
        </w:rPr>
        <w:t>nno mostrato nei confronti della disciplina</w:t>
      </w:r>
      <w:r>
        <w:rPr>
          <w:rFonts w:ascii="Arial" w:eastAsia="Arial" w:hAnsi="Arial" w:cs="Arial"/>
          <w:color w:val="000000"/>
        </w:rPr>
        <w:t xml:space="preserve"> un atteggiamento:</w:t>
      </w:r>
    </w:p>
    <w:p w14:paraId="648A8658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</w:rPr>
      </w:pP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Molto positivo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positivo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abbastanza positivo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accettabile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talvolta negativo</w:t>
      </w:r>
    </w:p>
    <w:p w14:paraId="3150C1D9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 una partecipazione:</w:t>
      </w:r>
    </w:p>
    <w:p w14:paraId="0229808C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</w:rPr>
      </w:pP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produttiva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attiva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generalmente attiva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accettabile 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talvolta negativa</w:t>
      </w:r>
    </w:p>
    <w:p w14:paraId="0D351EC1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49E985D1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La  preparazione</w:t>
      </w:r>
      <w:proofErr w:type="gramEnd"/>
      <w:r>
        <w:rPr>
          <w:rFonts w:ascii="Arial" w:eastAsia="Arial" w:hAnsi="Arial" w:cs="Arial"/>
          <w:color w:val="000000"/>
        </w:rPr>
        <w:t xml:space="preserve"> è: </w:t>
      </w:r>
    </w:p>
    <w:p w14:paraId="1EBF7A23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</w:rPr>
      </w:pP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soddisfacente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accettabile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globalmente eterogenea 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complessivamente accettabile                  </w:t>
      </w:r>
    </w:p>
    <w:p w14:paraId="32BD4564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</w:rPr>
      </w:pP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non ancora accettabile 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>__________________</w:t>
      </w:r>
    </w:p>
    <w:p w14:paraId="221BDB68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21BCE299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Si sono osservate lacune in merito a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4DDBCD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53F6279B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L’autonomia di lavoro è:</w:t>
      </w:r>
    </w:p>
    <w:p w14:paraId="255A40DF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</w:rPr>
      </w:pP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buona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accettabile 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nel complesso accettabile 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non ancora adeguata</w:t>
      </w:r>
    </w:p>
    <w:p w14:paraId="12778381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0DFCB333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8"/>
          <w:szCs w:val="18"/>
        </w:rPr>
      </w:pPr>
    </w:p>
    <w:p w14:paraId="32735C02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ind w:left="60" w:hanging="36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RAPPORTO DELLA CLASSE CON </w:t>
      </w:r>
      <w:r w:rsidR="007C6813">
        <w:rPr>
          <w:rFonts w:ascii="Arial" w:eastAsia="Arial" w:hAnsi="Arial" w:cs="Arial"/>
          <w:b/>
          <w:color w:val="000000"/>
        </w:rPr>
        <w:t>L’ INSEGNANTE</w:t>
      </w:r>
    </w:p>
    <w:p w14:paraId="0E9D8036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ind w:left="60"/>
        <w:rPr>
          <w:rFonts w:ascii="Arial" w:eastAsia="Arial" w:hAnsi="Arial" w:cs="Arial"/>
          <w:b/>
          <w:color w:val="000000"/>
        </w:rPr>
      </w:pPr>
    </w:p>
    <w:p w14:paraId="4B4C5608" w14:textId="77777777" w:rsidR="00800103" w:rsidRDefault="007C6813">
      <w:pPr>
        <w:pBdr>
          <w:top w:val="nil"/>
          <w:left w:val="nil"/>
          <w:bottom w:val="nil"/>
          <w:right w:val="nil"/>
          <w:between w:val="nil"/>
        </w:pBdr>
        <w:ind w:left="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 rapporto con </w:t>
      </w:r>
      <w:proofErr w:type="gramStart"/>
      <w:r>
        <w:rPr>
          <w:rFonts w:ascii="Arial" w:eastAsia="Arial" w:hAnsi="Arial" w:cs="Arial"/>
          <w:color w:val="000000"/>
        </w:rPr>
        <w:t>l’ insegnante</w:t>
      </w:r>
      <w:proofErr w:type="gramEnd"/>
      <w:r w:rsidR="00755E0D">
        <w:rPr>
          <w:rFonts w:ascii="Arial" w:eastAsia="Arial" w:hAnsi="Arial" w:cs="Arial"/>
          <w:color w:val="000000"/>
        </w:rPr>
        <w:t xml:space="preserve"> è stato: </w:t>
      </w:r>
    </w:p>
    <w:p w14:paraId="4A8D5682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ind w:left="60"/>
        <w:rPr>
          <w:rFonts w:ascii="Arial" w:eastAsia="Arial" w:hAnsi="Arial" w:cs="Arial"/>
          <w:color w:val="000000"/>
        </w:rPr>
      </w:pPr>
    </w:p>
    <w:p w14:paraId="2B3C9EC2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2"/>
        <w:rPr>
          <w:rFonts w:ascii="Arial" w:eastAsia="Arial" w:hAnsi="Arial" w:cs="Arial"/>
          <w:i/>
          <w:color w:val="000000"/>
        </w:rPr>
      </w:pP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costruttivo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abbastanza costruttivo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buono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talvolta difficoltoso a causa di...................................</w:t>
      </w:r>
    </w:p>
    <w:p w14:paraId="4FA330AC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8F192A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ind w:left="360" w:hanging="644"/>
        <w:rPr>
          <w:rFonts w:ascii="Arial" w:eastAsia="Arial" w:hAnsi="Arial" w:cs="Arial"/>
          <w:b/>
          <w:color w:val="000000"/>
        </w:rPr>
      </w:pPr>
    </w:p>
    <w:p w14:paraId="06C54291" w14:textId="77777777" w:rsidR="001300EC" w:rsidRDefault="001300EC">
      <w:pPr>
        <w:pBdr>
          <w:top w:val="nil"/>
          <w:left w:val="nil"/>
          <w:bottom w:val="nil"/>
          <w:right w:val="nil"/>
          <w:between w:val="nil"/>
        </w:pBdr>
        <w:ind w:left="360" w:hanging="64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58977424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ind w:left="360" w:hanging="644"/>
        <w:rPr>
          <w:rFonts w:ascii="Arial" w:eastAsia="Arial" w:hAnsi="Arial" w:cs="Arial"/>
          <w:b/>
          <w:color w:val="000000"/>
        </w:rPr>
      </w:pPr>
    </w:p>
    <w:p w14:paraId="454F5D26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ind w:left="360" w:hanging="64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  <w:t>SVOLGIMENTO DELLA PROGRAMMAZIONE</w:t>
      </w:r>
    </w:p>
    <w:p w14:paraId="10B54D01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ind w:left="60"/>
        <w:rPr>
          <w:rFonts w:ascii="Arial" w:eastAsia="Arial" w:hAnsi="Arial" w:cs="Arial"/>
          <w:b/>
          <w:color w:val="000000"/>
        </w:rPr>
      </w:pPr>
    </w:p>
    <w:p w14:paraId="1657DCCF" w14:textId="77777777" w:rsidR="00800103" w:rsidRDefault="00755E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I contenuti della programmazione/progettazione sono stati svolti.</w:t>
      </w:r>
    </w:p>
    <w:p w14:paraId="43BEA294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ind w:left="420"/>
        <w:rPr>
          <w:rFonts w:ascii="Arial" w:eastAsia="Arial" w:hAnsi="Arial" w:cs="Arial"/>
          <w:i/>
          <w:color w:val="000000"/>
        </w:rPr>
      </w:pPr>
    </w:p>
    <w:p w14:paraId="036FD625" w14:textId="77777777" w:rsidR="00800103" w:rsidRDefault="00755E0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Non sono stati svolti i seguenti </w:t>
      </w:r>
      <w:proofErr w:type="gramStart"/>
      <w:r>
        <w:rPr>
          <w:rFonts w:ascii="Arial" w:eastAsia="Arial" w:hAnsi="Arial" w:cs="Arial"/>
          <w:i/>
          <w:color w:val="000000"/>
        </w:rPr>
        <w:t>contenuti:…</w:t>
      </w:r>
      <w:proofErr w:type="gramEnd"/>
      <w:r>
        <w:rPr>
          <w:rFonts w:ascii="Arial" w:eastAsia="Arial" w:hAnsi="Arial" w:cs="Arial"/>
          <w:i/>
          <w:color w:val="000000"/>
        </w:rPr>
        <w:t>……………………………………………………………..</w:t>
      </w:r>
      <w:r>
        <w:rPr>
          <w:rFonts w:ascii="Arial" w:eastAsia="Arial" w:hAnsi="Arial" w:cs="Arial"/>
          <w:color w:val="000000"/>
        </w:rPr>
        <w:t>per i seguenti motivi ………………………………………………………………………………..............................</w:t>
      </w:r>
    </w:p>
    <w:p w14:paraId="7476FCC4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…..................................................................................................................................................................</w:t>
      </w:r>
    </w:p>
    <w:p w14:paraId="13CBD54E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DC2CC9C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53023CA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     </w:t>
      </w:r>
      <w:r>
        <w:rPr>
          <w:rFonts w:ascii="Arial" w:eastAsia="Arial" w:hAnsi="Arial" w:cs="Arial"/>
          <w:b/>
          <w:color w:val="000000"/>
          <w:u w:val="single"/>
        </w:rPr>
        <w:t xml:space="preserve"> ATTIVITÀ DI DIDATTICA A DISTANZA</w:t>
      </w:r>
    </w:p>
    <w:p w14:paraId="22D9A8D1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A partire dalla </w:t>
      </w:r>
      <w:r>
        <w:rPr>
          <w:rFonts w:ascii="Arial" w:eastAsia="Arial" w:hAnsi="Arial" w:cs="Arial"/>
          <w:color w:val="000000"/>
          <w:u w:val="single"/>
        </w:rPr>
        <w:t>sospensione attività in aula</w:t>
      </w:r>
      <w:r>
        <w:rPr>
          <w:rFonts w:ascii="Arial" w:eastAsia="Arial" w:hAnsi="Arial" w:cs="Arial"/>
          <w:color w:val="000000"/>
        </w:rPr>
        <w:t xml:space="preserve"> del </w:t>
      </w:r>
      <w:proofErr w:type="gramStart"/>
      <w:r>
        <w:rPr>
          <w:rFonts w:ascii="Arial" w:eastAsia="Arial" w:hAnsi="Arial" w:cs="Arial"/>
          <w:color w:val="000000"/>
        </w:rPr>
        <w:t>5.03.2020  (</w:t>
      </w:r>
      <w:proofErr w:type="gramEnd"/>
      <w:r>
        <w:rPr>
          <w:rFonts w:ascii="Arial" w:eastAsia="Arial" w:hAnsi="Arial" w:cs="Arial"/>
          <w:color w:val="000000"/>
        </w:rPr>
        <w:t xml:space="preserve">cfr. </w:t>
      </w:r>
      <w:r>
        <w:rPr>
          <w:rFonts w:ascii="Arial" w:eastAsia="Arial" w:hAnsi="Arial" w:cs="Arial"/>
          <w:b/>
          <w:i/>
          <w:color w:val="000000"/>
        </w:rPr>
        <w:t>DPCM del 4 marzo 2020 )</w:t>
      </w:r>
    </w:p>
    <w:p w14:paraId="132E28C1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alla data del 7.04.2020 (</w:t>
      </w:r>
      <w:r>
        <w:rPr>
          <w:rFonts w:ascii="Arial" w:eastAsia="Arial" w:hAnsi="Arial" w:cs="Arial"/>
          <w:color w:val="000000"/>
          <w:u w:val="single"/>
        </w:rPr>
        <w:t xml:space="preserve">obbligatorietà della </w:t>
      </w:r>
      <w:proofErr w:type="spellStart"/>
      <w:proofErr w:type="gramStart"/>
      <w:r>
        <w:rPr>
          <w:rFonts w:ascii="Arial" w:eastAsia="Arial" w:hAnsi="Arial" w:cs="Arial"/>
          <w:color w:val="000000"/>
          <w:u w:val="single"/>
        </w:rPr>
        <w:t>DaD</w:t>
      </w:r>
      <w:proofErr w:type="spellEnd"/>
      <w:r>
        <w:rPr>
          <w:rFonts w:ascii="Arial" w:eastAsia="Arial" w:hAnsi="Arial" w:cs="Arial"/>
          <w:color w:val="000000"/>
        </w:rPr>
        <w:t xml:space="preserve">  cfr.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i/>
          <w:color w:val="000000"/>
        </w:rPr>
        <w:t>DL del 6 aprile 2020</w:t>
      </w:r>
      <w:r>
        <w:rPr>
          <w:rFonts w:ascii="Arial" w:eastAsia="Arial" w:hAnsi="Arial" w:cs="Arial"/>
          <w:color w:val="000000"/>
        </w:rPr>
        <w:t>)</w:t>
      </w:r>
    </w:p>
    <w:p w14:paraId="6CDE2AE2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22017D7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955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32"/>
        <w:gridCol w:w="5121"/>
      </w:tblGrid>
      <w:tr w:rsidR="00800103" w14:paraId="03E7A017" w14:textId="77777777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F50C6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Data di inizio delle attività di didattica a distanza</w:t>
            </w:r>
          </w:p>
          <w:p w14:paraId="4C0A8236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39FE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00103" w14:paraId="211ED0F3" w14:textId="77777777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54B86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Scansione settimanale</w:t>
            </w:r>
          </w:p>
          <w:p w14:paraId="485F4439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911CE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1BCD02D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38AF4A3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4D7E417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9560CCA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5357154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E499C73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903C80F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00103" w14:paraId="21B32D14" w14:textId="77777777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2CA87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Strumenti e metodi utilizzati </w:t>
            </w:r>
          </w:p>
          <w:p w14:paraId="3B606520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4C6C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1C4B63C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28FDDF5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442E8C1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5E80B67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20A5FB6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306952C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E957A79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788445B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00103" w14:paraId="4C756F02" w14:textId="77777777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51FD2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Partecipazione degli studenti</w:t>
            </w:r>
          </w:p>
          <w:p w14:paraId="1832A70A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E5E6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A069C66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AAAA17D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F02073C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BDC65EF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13F5332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567890B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00149B6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00103" w14:paraId="77CC0431" w14:textId="77777777"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079CB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Contenuti svolti</w:t>
            </w:r>
          </w:p>
          <w:p w14:paraId="6EBD2ED2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1277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F6359E2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17C4092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6C5D21E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E1AA1C3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EBCA003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5537BB0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EBCFEA8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3824634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8C9BAB1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E0C11E9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ind w:left="60"/>
        <w:rPr>
          <w:rFonts w:ascii="Arial" w:eastAsia="Arial" w:hAnsi="Arial" w:cs="Arial"/>
          <w:b/>
          <w:color w:val="000000"/>
        </w:rPr>
      </w:pPr>
    </w:p>
    <w:tbl>
      <w:tblPr>
        <w:tblStyle w:val="a0"/>
        <w:tblW w:w="955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83"/>
        <w:gridCol w:w="4570"/>
      </w:tblGrid>
      <w:tr w:rsidR="00800103" w14:paraId="7BA5EC46" w14:textId="77777777">
        <w:trPr>
          <w:trHeight w:val="283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17E9EA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MATERIALI DI STUDIO/CONTENUTI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75A0C8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STRUMENTI DIGITALI </w:t>
            </w:r>
          </w:p>
        </w:tc>
      </w:tr>
      <w:tr w:rsidR="00800103" w14:paraId="5B552B62" w14:textId="77777777">
        <w:trPr>
          <w:trHeight w:val="3663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27662E8B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Materiali prodotti dall’insegnante</w:t>
            </w:r>
          </w:p>
          <w:p w14:paraId="161460BE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Libro di testo formato cartaceo/digitale</w:t>
            </w:r>
          </w:p>
          <w:p w14:paraId="26D00F20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Schede</w:t>
            </w:r>
          </w:p>
          <w:p w14:paraId="16E0F7A6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Visione di filmati</w:t>
            </w:r>
          </w:p>
          <w:p w14:paraId="4F89578C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Documentari</w:t>
            </w:r>
          </w:p>
          <w:p w14:paraId="62F07132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Lezioni registrate dalla RAI</w:t>
            </w:r>
          </w:p>
          <w:p w14:paraId="3D33751D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tube</w:t>
            </w:r>
          </w:p>
          <w:p w14:paraId="7A20AD3A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Altro :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___________________________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A28627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CD/DVD allegati ai libri di testo</w:t>
            </w:r>
          </w:p>
          <w:p w14:paraId="40015837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App. di case editrici </w:t>
            </w:r>
          </w:p>
          <w:p w14:paraId="0EA20BDA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Libro digitale</w:t>
            </w:r>
          </w:p>
          <w:p w14:paraId="79AD63D0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Eserciziari digitali </w:t>
            </w:r>
          </w:p>
          <w:p w14:paraId="0BDB168E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☐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Altro:</w:t>
            </w:r>
            <w:r>
              <w:rPr>
                <w:color w:val="000000"/>
                <w:sz w:val="24"/>
                <w:szCs w:val="24"/>
              </w:rPr>
              <w:t>_</w:t>
            </w:r>
            <w:proofErr w:type="gramEnd"/>
            <w:r>
              <w:rPr>
                <w:color w:val="000000"/>
                <w:sz w:val="24"/>
                <w:szCs w:val="24"/>
              </w:rPr>
              <w:t>_________________________________________________________________</w:t>
            </w:r>
          </w:p>
          <w:p w14:paraId="6EFCFFF4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  <w:sz w:val="24"/>
                <w:szCs w:val="24"/>
              </w:rPr>
            </w:pPr>
          </w:p>
          <w:p w14:paraId="7AF42095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0292F888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800103" w14:paraId="01A9E043" w14:textId="77777777">
        <w:trPr>
          <w:trHeight w:val="390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6E2E5C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MODALITÀ DI INTERAZIONE CON GLI ALUNNI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F57582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FREQUENZA DELLA INTERAZIONE/RESTITUZIONE</w:t>
            </w:r>
          </w:p>
        </w:tc>
      </w:tr>
      <w:tr w:rsidR="00800103" w14:paraId="33C8FEEB" w14:textId="77777777">
        <w:trPr>
          <w:trHeight w:val="5670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6D0D0A42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Videolezioni in differita e/o in diretta</w:t>
            </w:r>
          </w:p>
          <w:p w14:paraId="284F6E5B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Audio lezione in differita e/o in diretta</w:t>
            </w:r>
          </w:p>
          <w:p w14:paraId="0A495920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Chiamate vocali anche di gruppo</w:t>
            </w:r>
          </w:p>
          <w:p w14:paraId="3AECDFB7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Chat </w:t>
            </w:r>
          </w:p>
          <w:p w14:paraId="2C4F4713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WhatsApp</w:t>
            </w:r>
          </w:p>
          <w:p w14:paraId="78666456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Restituzione degli elaborati corretti tramite posta elettronica</w:t>
            </w:r>
          </w:p>
          <w:p w14:paraId="0B243F8A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Restituzione degli elaborati corretti tramite registro elettronico </w:t>
            </w:r>
          </w:p>
          <w:p w14:paraId="08A65433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Restituzione degli elaborati corretti tramite classe virtuale</w:t>
            </w:r>
          </w:p>
          <w:p w14:paraId="6FF8CB71" w14:textId="77777777" w:rsidR="00800103" w:rsidRPr="001300EC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1300EC">
              <w:rPr>
                <w:color w:val="000000"/>
                <w:sz w:val="24"/>
                <w:szCs w:val="24"/>
                <w:lang w:val="en-US"/>
              </w:rPr>
              <w:t>☐</w:t>
            </w:r>
            <w:r w:rsidRPr="001300EC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 xml:space="preserve">Podcast da smartphone </w:t>
            </w:r>
          </w:p>
          <w:p w14:paraId="36A1A09E" w14:textId="77777777" w:rsidR="00800103" w:rsidRPr="001300EC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1300EC">
              <w:rPr>
                <w:color w:val="000000"/>
                <w:sz w:val="24"/>
                <w:szCs w:val="24"/>
                <w:lang w:val="en-US"/>
              </w:rPr>
              <w:t>☐</w:t>
            </w:r>
            <w:r w:rsidRPr="001300EC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Blog</w:t>
            </w:r>
          </w:p>
          <w:p w14:paraId="719B9CE5" w14:textId="77777777" w:rsidR="00800103" w:rsidRPr="001300EC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1300EC">
              <w:rPr>
                <w:color w:val="000000"/>
                <w:sz w:val="24"/>
                <w:szCs w:val="24"/>
                <w:lang w:val="en-US"/>
              </w:rPr>
              <w:t>☐</w:t>
            </w:r>
            <w:r w:rsidRPr="001300EC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Cloud (Dropbox-Google drive….)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9DEF2AD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Giornaliera </w:t>
            </w:r>
          </w:p>
          <w:p w14:paraId="7910CFDB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Settimanale</w:t>
            </w:r>
          </w:p>
          <w:p w14:paraId="1502EBE3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73" w:hanging="27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Periodica (ad esempio 2 o 3) volte durante la settimana</w:t>
            </w:r>
          </w:p>
          <w:p w14:paraId="2C202986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Altro:</w:t>
            </w:r>
          </w:p>
          <w:p w14:paraId="68E5CD26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  <w:p w14:paraId="52FC11FB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2B4AA898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6A32A3F6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800103" w14:paraId="045C27DB" w14:textId="77777777">
        <w:trPr>
          <w:trHeight w:val="390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E83C16" w14:textId="77777777" w:rsidR="00800103" w:rsidRDefault="00755E0D" w:rsidP="00D06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CANALI COMUNICATIVI </w:t>
            </w:r>
            <w:r w:rsidR="00D06741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DEFINITI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DALLA SCUOLA</w:t>
            </w: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55F31B" w14:textId="77777777" w:rsidR="00800103" w:rsidRDefault="00755E0D" w:rsidP="00292B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ALTRI CANALI COMUNICATIVI UTILIZZATI</w:t>
            </w:r>
            <w:r w:rsidR="00D06741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IN MANIERA INDIPENDETE</w:t>
            </w:r>
          </w:p>
        </w:tc>
      </w:tr>
      <w:tr w:rsidR="00800103" w:rsidRPr="00A347A8" w14:paraId="1F55BD44" w14:textId="77777777">
        <w:trPr>
          <w:trHeight w:val="390"/>
        </w:trPr>
        <w:tc>
          <w:tcPr>
            <w:tcW w:w="4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14:paraId="5E71B640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1300E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Registro Elettronico</w:t>
            </w:r>
          </w:p>
          <w:p w14:paraId="4B69B035" w14:textId="77777777" w:rsidR="001300EC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="001300E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Piattaforma Collabora</w:t>
            </w:r>
          </w:p>
          <w:p w14:paraId="3099BDDE" w14:textId="77777777" w:rsidR="00D06741" w:rsidRDefault="00755E0D" w:rsidP="00D06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r w:rsidR="00A347A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Piattaforma Go </w:t>
            </w:r>
            <w:proofErr w:type="spellStart"/>
            <w:r w:rsidR="00A347A8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</w:t>
            </w:r>
            <w:r w:rsidR="001300E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oMeeting</w:t>
            </w:r>
            <w:proofErr w:type="spellEnd"/>
          </w:p>
          <w:p w14:paraId="1515B49C" w14:textId="77777777" w:rsidR="00D06741" w:rsidRDefault="00D06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CBE78AB" w14:textId="77777777" w:rsidR="00800103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____________________________________</w:t>
            </w:r>
          </w:p>
          <w:p w14:paraId="32283A93" w14:textId="77777777" w:rsidR="00800103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5BD605" w14:textId="77777777" w:rsidR="00800103" w:rsidRPr="001300EC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1300EC">
              <w:rPr>
                <w:color w:val="000000"/>
                <w:sz w:val="24"/>
                <w:szCs w:val="24"/>
                <w:lang w:val="en-US"/>
              </w:rPr>
              <w:t>☐</w:t>
            </w:r>
            <w:r w:rsidRPr="001300EC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Zoom Cloud meeting</w:t>
            </w:r>
          </w:p>
          <w:p w14:paraId="7A2E55A1" w14:textId="77777777" w:rsidR="00800103" w:rsidRPr="001300EC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1300EC">
              <w:rPr>
                <w:color w:val="000000"/>
                <w:sz w:val="24"/>
                <w:szCs w:val="24"/>
                <w:lang w:val="en-US"/>
              </w:rPr>
              <w:t>☐</w:t>
            </w:r>
            <w:r w:rsidRPr="001300EC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Skype</w:t>
            </w:r>
          </w:p>
          <w:p w14:paraId="5E97FD31" w14:textId="77777777" w:rsidR="00800103" w:rsidRPr="001300EC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1300EC">
              <w:rPr>
                <w:color w:val="000000"/>
                <w:sz w:val="24"/>
                <w:szCs w:val="24"/>
                <w:lang w:val="en-US"/>
              </w:rPr>
              <w:t>☐</w:t>
            </w:r>
            <w:r w:rsidRPr="001300EC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WhatsApp</w:t>
            </w:r>
          </w:p>
          <w:p w14:paraId="07D93CD0" w14:textId="77777777" w:rsidR="00D06741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 w:rsidRPr="001300EC">
              <w:rPr>
                <w:color w:val="000000"/>
                <w:sz w:val="24"/>
                <w:szCs w:val="24"/>
                <w:lang w:val="en-US"/>
              </w:rPr>
              <w:t>☐</w:t>
            </w:r>
            <w:r w:rsidR="00D06741">
              <w:rPr>
                <w:color w:val="000000"/>
                <w:sz w:val="24"/>
                <w:szCs w:val="24"/>
                <w:lang w:val="en-US"/>
              </w:rPr>
              <w:t xml:space="preserve"> Mail</w:t>
            </w:r>
          </w:p>
          <w:p w14:paraId="33FE9C47" w14:textId="77777777" w:rsidR="00800103" w:rsidRPr="001300EC" w:rsidRDefault="00755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1300EC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Altro</w:t>
            </w:r>
            <w:proofErr w:type="spellEnd"/>
            <w:r w:rsidRPr="001300EC">
              <w:rPr>
                <w:color w:val="000000"/>
                <w:sz w:val="24"/>
                <w:szCs w:val="24"/>
                <w:lang w:val="en-US"/>
              </w:rPr>
              <w:t>: _________________________________</w:t>
            </w:r>
          </w:p>
          <w:p w14:paraId="49BE29C8" w14:textId="77777777" w:rsidR="00800103" w:rsidRPr="001300EC" w:rsidRDefault="00800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374AAADA" w14:textId="77777777" w:rsidR="00800103" w:rsidRPr="001300EC" w:rsidRDefault="008001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  <w:lang w:val="en-US"/>
        </w:rPr>
      </w:pPr>
    </w:p>
    <w:p w14:paraId="46893C2B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VALUTAZIONE SOMMATIVA -  COMPETENZE RAGGIUNTE</w:t>
      </w:r>
    </w:p>
    <w:p w14:paraId="19D628B2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</w:rPr>
      </w:pPr>
    </w:p>
    <w:p w14:paraId="47E3FDCB" w14:textId="77777777" w:rsidR="00800103" w:rsidRDefault="00755E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Le competenze sono state:</w:t>
      </w:r>
    </w:p>
    <w:p w14:paraId="108C3961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rFonts w:ascii="Arial" w:eastAsia="Arial" w:hAnsi="Arial" w:cs="Arial"/>
          <w:i/>
          <w:color w:val="000000"/>
        </w:rPr>
      </w:pP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pienamente acquisite 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acquisite 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sufficientemente acquisite 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non ancora acquisite</w:t>
      </w:r>
    </w:p>
    <w:p w14:paraId="6E81EF8A" w14:textId="77777777" w:rsidR="00800103" w:rsidRDefault="00800103" w:rsidP="00D067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09CF6EE8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/>
        <w:rPr>
          <w:rFonts w:ascii="Arial" w:eastAsia="Arial" w:hAnsi="Arial" w:cs="Arial"/>
          <w:color w:val="000000"/>
        </w:rPr>
      </w:pPr>
    </w:p>
    <w:p w14:paraId="75DE71CD" w14:textId="77777777" w:rsidR="00800103" w:rsidRDefault="00755E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Rispetto alla situazione di partenza ed alla sua evoluzione nel corso dell’anno, la classe:</w:t>
      </w:r>
    </w:p>
    <w:p w14:paraId="71C0B629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278"/>
        <w:rPr>
          <w:rFonts w:ascii="Arial" w:eastAsia="Arial" w:hAnsi="Arial" w:cs="Arial"/>
          <w:i/>
          <w:color w:val="000000"/>
        </w:rPr>
      </w:pP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è complessivamente migliorata                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è rimasta stabile                                                                                    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è peggiorata per i seguenti </w:t>
      </w:r>
      <w:proofErr w:type="gramStart"/>
      <w:r>
        <w:rPr>
          <w:rFonts w:ascii="Arial" w:eastAsia="Arial" w:hAnsi="Arial" w:cs="Arial"/>
          <w:i/>
          <w:color w:val="000000"/>
        </w:rPr>
        <w:t>motivi:…</w:t>
      </w:r>
      <w:proofErr w:type="gramEnd"/>
      <w:r>
        <w:rPr>
          <w:rFonts w:ascii="Arial" w:eastAsia="Arial" w:hAnsi="Arial" w:cs="Arial"/>
          <w:i/>
          <w:color w:val="000000"/>
        </w:rPr>
        <w:t>……………………………………</w:t>
      </w:r>
      <w:r w:rsidR="00A347A8">
        <w:rPr>
          <w:rFonts w:ascii="Arial" w:eastAsia="Arial" w:hAnsi="Arial" w:cs="Arial"/>
          <w:i/>
          <w:color w:val="000000"/>
        </w:rPr>
        <w:t>…………………………………………………………………………</w:t>
      </w:r>
      <w:r>
        <w:rPr>
          <w:rFonts w:ascii="Arial" w:eastAsia="Arial" w:hAnsi="Arial" w:cs="Arial"/>
          <w:i/>
          <w:color w:val="000000"/>
        </w:rPr>
        <w:t xml:space="preserve">  ……………………………………………………………………………………………………………………..</w:t>
      </w:r>
    </w:p>
    <w:p w14:paraId="09194A4B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278"/>
        <w:rPr>
          <w:rFonts w:ascii="Arial" w:eastAsia="Arial" w:hAnsi="Arial" w:cs="Arial"/>
          <w:color w:val="000000"/>
        </w:rPr>
      </w:pPr>
    </w:p>
    <w:p w14:paraId="2A43DB6A" w14:textId="77777777" w:rsidR="00800103" w:rsidRDefault="00A347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78" w:firstLine="0"/>
        <w:rPr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Le competenze della disciplina</w:t>
      </w:r>
      <w:r w:rsidR="00755E0D">
        <w:rPr>
          <w:rFonts w:ascii="Arial" w:eastAsia="Arial" w:hAnsi="Arial" w:cs="Arial"/>
          <w:color w:val="000000"/>
        </w:rPr>
        <w:t xml:space="preserve"> sono state perseguite giungendo a risultati complessivamente:</w:t>
      </w:r>
    </w:p>
    <w:p w14:paraId="084545E1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278"/>
        <w:rPr>
          <w:rFonts w:ascii="Arial" w:eastAsia="Arial" w:hAnsi="Arial" w:cs="Arial"/>
          <w:i/>
          <w:color w:val="000000"/>
        </w:rPr>
      </w:pP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molto positivi 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positivi 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abbastanza </w:t>
      </w:r>
      <w:proofErr w:type="gramStart"/>
      <w:r>
        <w:rPr>
          <w:rFonts w:ascii="Arial" w:eastAsia="Arial" w:hAnsi="Arial" w:cs="Arial"/>
          <w:i/>
          <w:color w:val="000000"/>
        </w:rPr>
        <w:t xml:space="preserve">positivi 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proofErr w:type="gramEnd"/>
      <w:r>
        <w:rPr>
          <w:rFonts w:ascii="Arial" w:eastAsia="Arial" w:hAnsi="Arial" w:cs="Arial"/>
          <w:i/>
          <w:color w:val="000000"/>
        </w:rPr>
        <w:t xml:space="preserve"> accettabili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non del tutto adeguati </w:t>
      </w:r>
      <w:r>
        <w:rPr>
          <w:rFonts w:ascii="Noto Sans Symbols" w:eastAsia="Noto Sans Symbols" w:hAnsi="Noto Sans Symbols" w:cs="Noto Sans Symbols"/>
          <w:i/>
          <w:color w:val="000000"/>
        </w:rPr>
        <w:t>◻</w:t>
      </w:r>
      <w:r>
        <w:rPr>
          <w:rFonts w:ascii="Arial" w:eastAsia="Arial" w:hAnsi="Arial" w:cs="Arial"/>
          <w:i/>
          <w:color w:val="000000"/>
        </w:rPr>
        <w:t xml:space="preserve"> inadeguati</w:t>
      </w:r>
    </w:p>
    <w:p w14:paraId="64969071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F3038BB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 sono osservate lacune in merito a …………………………………………………………………………………</w:t>
      </w:r>
    </w:p>
    <w:p w14:paraId="77FD5D89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4DFA377F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……………………………………………………………………………………………………………………………</w:t>
      </w:r>
    </w:p>
    <w:p w14:paraId="132FDE2D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E6B326D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L’autonomia di lavoro è </w:t>
      </w:r>
      <w:r>
        <w:rPr>
          <w:rFonts w:ascii="Arial" w:eastAsia="Arial" w:hAnsi="Arial" w:cs="Arial"/>
          <w:color w:val="000000"/>
        </w:rPr>
        <w:tab/>
      </w:r>
      <w:proofErr w:type="gramStart"/>
      <w:r>
        <w:rPr>
          <w:rFonts w:ascii="Arimo" w:eastAsia="Arimo" w:hAnsi="Arimo" w:cs="Arimo"/>
          <w:color w:val="000000"/>
        </w:rPr>
        <w:t></w:t>
      </w:r>
      <w:r>
        <w:rPr>
          <w:rFonts w:ascii="Arial" w:eastAsia="Arial" w:hAnsi="Arial" w:cs="Arial"/>
          <w:color w:val="000000"/>
        </w:rPr>
        <w:t xml:space="preserve">  adeguata</w:t>
      </w:r>
      <w:proofErr w:type="gramEnd"/>
      <w:r>
        <w:rPr>
          <w:rFonts w:ascii="Arial" w:eastAsia="Arial" w:hAnsi="Arial" w:cs="Arial"/>
          <w:color w:val="000000"/>
        </w:rPr>
        <w:tab/>
        <w:t xml:space="preserve">     </w:t>
      </w:r>
      <w:r>
        <w:rPr>
          <w:rFonts w:ascii="Arimo" w:eastAsia="Arimo" w:hAnsi="Arimo" w:cs="Arimo"/>
          <w:color w:val="000000"/>
        </w:rPr>
        <w:t></w:t>
      </w:r>
      <w:r>
        <w:rPr>
          <w:rFonts w:ascii="Arial" w:eastAsia="Arial" w:hAnsi="Arial" w:cs="Arial"/>
          <w:color w:val="000000"/>
        </w:rPr>
        <w:t xml:space="preserve">  nel complesso adeguata        </w:t>
      </w:r>
      <w:r>
        <w:rPr>
          <w:rFonts w:ascii="Arimo" w:eastAsia="Arimo" w:hAnsi="Arimo" w:cs="Arimo"/>
          <w:color w:val="000000"/>
        </w:rPr>
        <w:t></w:t>
      </w:r>
      <w:r>
        <w:rPr>
          <w:rFonts w:ascii="Arial" w:eastAsia="Arial" w:hAnsi="Arial" w:cs="Arial"/>
          <w:color w:val="000000"/>
        </w:rPr>
        <w:t xml:space="preserve">  per un gruppo di </w:t>
      </w:r>
    </w:p>
    <w:p w14:paraId="617A3D69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992DFBB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alunni non ancora adeguata per i seguenti motivi ………………………………………………………………….</w:t>
      </w:r>
    </w:p>
    <w:p w14:paraId="029DC2B5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9434EF3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…………………………………………………………………………………………………………………………..</w:t>
      </w:r>
    </w:p>
    <w:p w14:paraId="2638BF23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278"/>
        <w:rPr>
          <w:rFonts w:ascii="Arial" w:eastAsia="Arial" w:hAnsi="Arial" w:cs="Arial"/>
          <w:i/>
          <w:color w:val="000000"/>
        </w:rPr>
      </w:pPr>
    </w:p>
    <w:p w14:paraId="6A0959AF" w14:textId="77777777" w:rsidR="00800103" w:rsidRDefault="00755E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78" w:firstLine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In relazione ai diversi livelli di partenza e alle capacità </w:t>
      </w:r>
      <w:r w:rsidR="00A347A8">
        <w:rPr>
          <w:rFonts w:ascii="Arial" w:eastAsia="Arial" w:hAnsi="Arial" w:cs="Arial"/>
          <w:color w:val="000000"/>
        </w:rPr>
        <w:t xml:space="preserve">individuali, le competenze della disciplina </w:t>
      </w:r>
      <w:r>
        <w:rPr>
          <w:rFonts w:ascii="Arial" w:eastAsia="Arial" w:hAnsi="Arial" w:cs="Arial"/>
          <w:color w:val="000000"/>
        </w:rPr>
        <w:t>sono state raggiunte in modo</w:t>
      </w:r>
      <w:r w:rsidR="00D06741">
        <w:rPr>
          <w:rFonts w:ascii="Arial" w:eastAsia="Arial" w:hAnsi="Arial" w:cs="Arial"/>
          <w:color w:val="000000"/>
        </w:rPr>
        <w:t xml:space="preserve"> (indicare la percentuale)</w:t>
      </w:r>
      <w:r>
        <w:rPr>
          <w:rFonts w:ascii="Arial" w:eastAsia="Arial" w:hAnsi="Arial" w:cs="Arial"/>
          <w:color w:val="000000"/>
        </w:rPr>
        <w:t>:</w:t>
      </w:r>
    </w:p>
    <w:p w14:paraId="03C282B8" w14:textId="77777777" w:rsidR="00800103" w:rsidRDefault="00755E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98" w:firstLine="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ECCELLENTE</w:t>
      </w:r>
      <w:r>
        <w:rPr>
          <w:rFonts w:ascii="Arial" w:eastAsia="Arial" w:hAnsi="Arial" w:cs="Arial"/>
          <w:color w:val="000000"/>
        </w:rPr>
        <w:t>: …………………………………………………………………………………......................................................... …......................................................................................................................................................................</w:t>
      </w:r>
    </w:p>
    <w:p w14:paraId="581D6EC9" w14:textId="77777777" w:rsidR="00800103" w:rsidRDefault="00755E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98" w:firstLine="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AVANZATO</w:t>
      </w:r>
      <w:r>
        <w:rPr>
          <w:rFonts w:ascii="Arial" w:eastAsia="Arial" w:hAnsi="Arial" w:cs="Arial"/>
          <w:color w:val="000000"/>
        </w:rPr>
        <w:t>:</w:t>
      </w:r>
    </w:p>
    <w:p w14:paraId="7C2FF9B8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9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……………………………………………………….............................................................................................…………………………….................................................................................................................................... </w:t>
      </w:r>
    </w:p>
    <w:p w14:paraId="578C0CD7" w14:textId="77777777" w:rsidR="00800103" w:rsidRDefault="00755E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98" w:firstLine="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INTERMEDIO</w:t>
      </w:r>
      <w:r>
        <w:rPr>
          <w:rFonts w:ascii="Arial" w:eastAsia="Arial" w:hAnsi="Arial" w:cs="Arial"/>
          <w:color w:val="000000"/>
        </w:rPr>
        <w:t>: 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D57DD5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0" w:right="98"/>
        <w:rPr>
          <w:rFonts w:ascii="Arial" w:eastAsia="Arial" w:hAnsi="Arial" w:cs="Arial"/>
          <w:color w:val="000000"/>
        </w:rPr>
      </w:pPr>
    </w:p>
    <w:p w14:paraId="4349132B" w14:textId="77777777" w:rsidR="00800103" w:rsidRDefault="00D067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</w:t>
      </w:r>
      <w:r w:rsidR="00755E0D">
        <w:rPr>
          <w:rFonts w:ascii="Arial" w:eastAsia="Arial" w:hAnsi="Arial" w:cs="Arial"/>
          <w:b/>
          <w:color w:val="000000"/>
        </w:rPr>
        <w:t xml:space="preserve">ESSENZIALE </w:t>
      </w:r>
    </w:p>
    <w:p w14:paraId="65713AB3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.... ………………………………………………………………………………………......................................                                                                   </w:t>
      </w:r>
      <w:r>
        <w:rPr>
          <w:rFonts w:ascii="Arial" w:eastAsia="Arial" w:hAnsi="Arial" w:cs="Arial"/>
          <w:i/>
          <w:color w:val="000000"/>
        </w:rPr>
        <w:t xml:space="preserve">…………………………………………………………………………………………....................................... </w:t>
      </w:r>
    </w:p>
    <w:p w14:paraId="43E5DC50" w14:textId="77777777" w:rsidR="00800103" w:rsidRDefault="00D067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</w:t>
      </w:r>
      <w:proofErr w:type="gramStart"/>
      <w:r>
        <w:rPr>
          <w:rFonts w:ascii="Arial" w:eastAsia="Arial" w:hAnsi="Arial" w:cs="Arial"/>
          <w:b/>
          <w:color w:val="000000"/>
        </w:rPr>
        <w:t>PARZIALE</w:t>
      </w:r>
      <w:r w:rsidR="00755E0D">
        <w:rPr>
          <w:rFonts w:ascii="Arial" w:eastAsia="Arial" w:hAnsi="Arial" w:cs="Arial"/>
          <w:color w:val="000000"/>
        </w:rPr>
        <w:t>:…</w:t>
      </w:r>
      <w:proofErr w:type="gramEnd"/>
      <w:r w:rsidR="00755E0D">
        <w:rPr>
          <w:rFonts w:ascii="Arial" w:eastAsia="Arial" w:hAnsi="Arial" w:cs="Arial"/>
          <w:color w:val="000000"/>
        </w:rPr>
        <w:t>……………………………………………………………………………………….........................................</w:t>
      </w:r>
    </w:p>
    <w:p w14:paraId="6441C97E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4ADBDE35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OSSERVAZIONI RELATIVE AL COMPORTAMENTO</w:t>
      </w:r>
    </w:p>
    <w:p w14:paraId="6FE8859F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465B13F5" w14:textId="77777777" w:rsidR="00D06741" w:rsidRPr="00D06741" w:rsidRDefault="00755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Il comportamento è andato progressivamente evolvendosi verso un maggior gra</w:t>
      </w:r>
      <w:r w:rsidR="00D06741">
        <w:rPr>
          <w:rFonts w:ascii="Arial" w:eastAsia="Arial" w:hAnsi="Arial" w:cs="Arial"/>
          <w:color w:val="000000"/>
        </w:rPr>
        <w:t xml:space="preserve">do di maturità e responsabilità </w:t>
      </w:r>
    </w:p>
    <w:p w14:paraId="2F1966C3" w14:textId="77777777" w:rsidR="00D06741" w:rsidRPr="00D06741" w:rsidRDefault="00D06741" w:rsidP="00D06741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Per tutti gli allievi</w:t>
      </w:r>
    </w:p>
    <w:p w14:paraId="7C8808A0" w14:textId="77777777" w:rsidR="00D06741" w:rsidRPr="00D06741" w:rsidRDefault="00D06741" w:rsidP="00D06741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Per quasi tutti gli allievi</w:t>
      </w:r>
    </w:p>
    <w:p w14:paraId="09BFCE66" w14:textId="77777777" w:rsidR="00800103" w:rsidRPr="00D06741" w:rsidRDefault="00D06741" w:rsidP="00D06741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Solo per una parte della classe</w:t>
      </w:r>
      <w:r w:rsidR="00755E0D" w:rsidRPr="00D06741">
        <w:rPr>
          <w:rFonts w:ascii="Arial" w:eastAsia="Arial" w:hAnsi="Arial" w:cs="Arial"/>
          <w:color w:val="000000"/>
        </w:rPr>
        <w:t>………………………………………………………………</w:t>
      </w:r>
      <w:proofErr w:type="gramStart"/>
      <w:r w:rsidR="00755E0D" w:rsidRPr="00D06741">
        <w:rPr>
          <w:rFonts w:ascii="Arial" w:eastAsia="Arial" w:hAnsi="Arial" w:cs="Arial"/>
          <w:color w:val="000000"/>
        </w:rPr>
        <w:t>…….</w:t>
      </w:r>
      <w:proofErr w:type="gramEnd"/>
      <w:r w:rsidR="00755E0D" w:rsidRPr="00D06741">
        <w:rPr>
          <w:rFonts w:ascii="Arial" w:eastAsia="Arial" w:hAnsi="Arial" w:cs="Arial"/>
          <w:color w:val="000000"/>
        </w:rPr>
        <w:t>.</w:t>
      </w:r>
    </w:p>
    <w:p w14:paraId="1E5DE4AA" w14:textId="77777777" w:rsidR="00800103" w:rsidRDefault="00755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Episodicamente e in via del tutto eccezionale si è fatto uso di annotazioni di richiamo personale.</w:t>
      </w:r>
    </w:p>
    <w:p w14:paraId="131A1DC9" w14:textId="77777777" w:rsidR="00800103" w:rsidRDefault="00755E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E’ stato necessario convocare le famiglie dei seguenti alunni per problemi disciplinari: ……………………………………………………………………………………………………………</w:t>
      </w:r>
    </w:p>
    <w:p w14:paraId="6BF55B31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EB86954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 </w:t>
      </w:r>
    </w:p>
    <w:p w14:paraId="43AD7F2D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ANNOTAZIONI</w:t>
      </w:r>
    </w:p>
    <w:p w14:paraId="71F4BC02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4DD90B0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04826F" w14:textId="77777777" w:rsidR="00800103" w:rsidRDefault="00755E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                                               </w:t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</w:p>
    <w:p w14:paraId="6F0CB5A3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5A11BD5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0B5B0B1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4848DE" w14:textId="77777777" w:rsidR="00800103" w:rsidRDefault="00755E0D" w:rsidP="00A347A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</w:r>
      <w:r>
        <w:rPr>
          <w:rFonts w:ascii="Arial" w:eastAsia="Arial" w:hAnsi="Arial" w:cs="Arial"/>
          <w:i/>
          <w:color w:val="000000"/>
        </w:rPr>
        <w:tab/>
        <w:t xml:space="preserve">Il </w:t>
      </w:r>
      <w:r w:rsidR="00A347A8">
        <w:rPr>
          <w:rFonts w:ascii="Arial" w:eastAsia="Arial" w:hAnsi="Arial" w:cs="Arial"/>
          <w:i/>
          <w:color w:val="000000"/>
        </w:rPr>
        <w:t>Docente</w:t>
      </w:r>
    </w:p>
    <w:p w14:paraId="7120734B" w14:textId="77777777" w:rsidR="00800103" w:rsidRDefault="008001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sectPr w:rsidR="00800103" w:rsidSect="00A831E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4" w:bottom="1134" w:left="1134" w:header="14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B5691" w14:textId="77777777" w:rsidR="00AB1EB8" w:rsidRDefault="00AB1EB8">
      <w:r>
        <w:separator/>
      </w:r>
    </w:p>
  </w:endnote>
  <w:endnote w:type="continuationSeparator" w:id="0">
    <w:p w14:paraId="1910E19D" w14:textId="77777777" w:rsidR="00AB1EB8" w:rsidRDefault="00AB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min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1107C" w14:textId="77777777" w:rsidR="00800103" w:rsidRDefault="00800103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64C8F" w14:textId="77777777" w:rsidR="00800103" w:rsidRDefault="00800103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DB00A" w14:textId="77777777" w:rsidR="00800103" w:rsidRDefault="00800103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A689" w14:textId="77777777" w:rsidR="00AB1EB8" w:rsidRDefault="00AB1EB8">
      <w:r>
        <w:separator/>
      </w:r>
    </w:p>
  </w:footnote>
  <w:footnote w:type="continuationSeparator" w:id="0">
    <w:p w14:paraId="1A6B7BB8" w14:textId="77777777" w:rsidR="00AB1EB8" w:rsidRDefault="00AB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7DAB" w14:textId="77777777" w:rsidR="00800103" w:rsidRDefault="00755E0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70448" w14:textId="77777777" w:rsidR="00800103" w:rsidRDefault="00800103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F259F"/>
    <w:multiLevelType w:val="multilevel"/>
    <w:tmpl w:val="EC507862"/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9F74BF2"/>
    <w:multiLevelType w:val="multilevel"/>
    <w:tmpl w:val="9D78AC98"/>
    <w:lvl w:ilvl="0">
      <w:start w:val="1"/>
      <w:numFmt w:val="bullet"/>
      <w:lvlText w:val="🟃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🟃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🟃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2524AFB"/>
    <w:multiLevelType w:val="hybridMultilevel"/>
    <w:tmpl w:val="6FBE4BB4"/>
    <w:lvl w:ilvl="0" w:tplc="29C4BA2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F1E21"/>
    <w:multiLevelType w:val="multilevel"/>
    <w:tmpl w:val="1BF025FC"/>
    <w:lvl w:ilvl="0">
      <w:start w:val="1"/>
      <w:numFmt w:val="bullet"/>
      <w:lvlText w:val="◻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5780785"/>
    <w:multiLevelType w:val="hybridMultilevel"/>
    <w:tmpl w:val="55A87C0E"/>
    <w:lvl w:ilvl="0" w:tplc="BF50E9D0"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862421F"/>
    <w:multiLevelType w:val="multilevel"/>
    <w:tmpl w:val="A9F0CB52"/>
    <w:lvl w:ilvl="0">
      <w:start w:val="1"/>
      <w:numFmt w:val="bullet"/>
      <w:lvlText w:val="⮚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15D4FAE"/>
    <w:multiLevelType w:val="multilevel"/>
    <w:tmpl w:val="16A61F46"/>
    <w:lvl w:ilvl="0">
      <w:start w:val="1"/>
      <w:numFmt w:val="bullet"/>
      <w:lvlText w:val="□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103"/>
    <w:rsid w:val="001300EC"/>
    <w:rsid w:val="0026784B"/>
    <w:rsid w:val="00292B05"/>
    <w:rsid w:val="003B5B79"/>
    <w:rsid w:val="00695529"/>
    <w:rsid w:val="006C1224"/>
    <w:rsid w:val="00755E0D"/>
    <w:rsid w:val="007C6813"/>
    <w:rsid w:val="007D4058"/>
    <w:rsid w:val="00800103"/>
    <w:rsid w:val="00A347A8"/>
    <w:rsid w:val="00A831E6"/>
    <w:rsid w:val="00AB1EB8"/>
    <w:rsid w:val="00CE1A60"/>
    <w:rsid w:val="00D06741"/>
    <w:rsid w:val="00DB2056"/>
    <w:rsid w:val="00E01FC1"/>
    <w:rsid w:val="00EA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6124"/>
  <w15:docId w15:val="{1CB4FDBE-E8C6-4BD6-81D7-732DE0DF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300EC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0EC"/>
  </w:style>
  <w:style w:type="paragraph" w:styleId="Paragrafoelenco">
    <w:name w:val="List Paragraph"/>
    <w:basedOn w:val="Normale"/>
    <w:uiPriority w:val="34"/>
    <w:qFormat/>
    <w:rsid w:val="00D06741"/>
    <w:pPr>
      <w:ind w:left="720"/>
      <w:contextualSpacing/>
    </w:pPr>
  </w:style>
  <w:style w:type="character" w:styleId="Collegamentoipertestuale">
    <w:name w:val="Hyperlink"/>
    <w:uiPriority w:val="99"/>
    <w:semiHidden/>
    <w:unhideWhenUsed/>
    <w:rsid w:val="00A83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26001@istruzione.it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Utente</cp:lastModifiedBy>
  <cp:revision>2</cp:revision>
  <dcterms:created xsi:type="dcterms:W3CDTF">2020-06-04T16:52:00Z</dcterms:created>
  <dcterms:modified xsi:type="dcterms:W3CDTF">2020-06-04T16:52:00Z</dcterms:modified>
</cp:coreProperties>
</file>